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01B3" w14:textId="36F6BC1A" w:rsidR="00C76046" w:rsidRPr="007110B6" w:rsidRDefault="00C76046" w:rsidP="00C76046">
      <w:pPr>
        <w:jc w:val="right"/>
        <w:rPr>
          <w:rFonts w:ascii="Raleway" w:eastAsia="Times New Roman" w:hAnsi="Raleway" w:cs="Arial"/>
          <w:color w:val="4472C4" w:themeColor="accent1"/>
          <w:kern w:val="0"/>
          <w:sz w:val="22"/>
          <w:szCs w:val="22"/>
          <w14:ligatures w14:val="none"/>
        </w:rPr>
      </w:pPr>
      <w:r w:rsidRPr="007110B6">
        <w:rPr>
          <w:rFonts w:ascii="Raleway" w:eastAsia="Times New Roman" w:hAnsi="Raleway" w:cs="Roboto Slab"/>
          <w:noProof/>
          <w:color w:val="4472C4" w:themeColor="accent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02EBB" wp14:editId="702FCFA9">
                <wp:simplePos x="0" y="0"/>
                <wp:positionH relativeFrom="column">
                  <wp:posOffset>-42333</wp:posOffset>
                </wp:positionH>
                <wp:positionV relativeFrom="paragraph">
                  <wp:posOffset>-474133</wp:posOffset>
                </wp:positionV>
                <wp:extent cx="1244600" cy="1159933"/>
                <wp:effectExtent l="0" t="0" r="0" b="0"/>
                <wp:wrapNone/>
                <wp:docPr id="14466590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1159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F4401" w14:textId="5E645A53" w:rsidR="00C76046" w:rsidRDefault="00C76046" w:rsidP="00C760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A110C" wp14:editId="058B8864">
                                  <wp:extent cx="1150727" cy="1024255"/>
                                  <wp:effectExtent l="0" t="0" r="5080" b="4445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024" cy="1071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02E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35pt;margin-top:-37.35pt;width:98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" fillcolor="white [3201]" stroked="f" strokeweight=".5pt">
                <v:textbox>
                  <w:txbxContent>
                    <w:p w14:paraId="5DFF4401" w14:textId="5E645A53" w:rsidR="00C76046" w:rsidRDefault="00C76046" w:rsidP="00C76046">
                      <w:r>
                        <w:rPr>
                          <w:noProof/>
                        </w:rPr>
                        <w:drawing>
                          <wp:inline distT="0" distB="0" distL="0" distR="0" wp14:anchorId="4AEA110C" wp14:editId="058B8864">
                            <wp:extent cx="1150727" cy="1024255"/>
                            <wp:effectExtent l="0" t="0" r="5080" b="4445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024" cy="1071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10B6" w:rsidRPr="007110B6">
        <w:rPr>
          <w:rFonts w:ascii="Raleway" w:eastAsia="Times New Roman" w:hAnsi="Raleway" w:cs="Roboto Slab"/>
          <w:noProof/>
          <w:color w:val="4472C4" w:themeColor="accent1"/>
          <w:kern w:val="0"/>
          <w:sz w:val="40"/>
          <w:szCs w:val="40"/>
        </w:rPr>
        <w:t>10/5/23 Meeting Minutes</w:t>
      </w:r>
    </w:p>
    <w:p w14:paraId="08282944" w14:textId="130370A5" w:rsidR="00C76046" w:rsidRPr="00D1595F" w:rsidRDefault="00C76046" w:rsidP="00C76046">
      <w:pPr>
        <w:jc w:val="right"/>
        <w:rPr>
          <w:rFonts w:ascii="Raleway" w:eastAsia="Times New Roman" w:hAnsi="Raleway" w:cs="Arial"/>
          <w:color w:val="000000"/>
          <w:kern w:val="0"/>
          <w:sz w:val="22"/>
          <w:szCs w:val="22"/>
          <w14:ligatures w14:val="none"/>
        </w:rPr>
      </w:pPr>
      <w:r w:rsidRPr="00D1595F">
        <w:rPr>
          <w:rFonts w:ascii="Raleway" w:eastAsia="Times New Roman" w:hAnsi="Raleway" w:cs="Roboto Slab"/>
          <w:color w:val="000000"/>
          <w:kern w:val="0"/>
          <w:sz w:val="32"/>
          <w:szCs w:val="32"/>
          <w14:ligatures w14:val="none"/>
        </w:rPr>
        <w:t>Gene Witt Elementary PTO</w:t>
      </w:r>
    </w:p>
    <w:p w14:paraId="07C3C523" w14:textId="77777777" w:rsidR="00C76046" w:rsidRPr="00C76046" w:rsidRDefault="00520F60" w:rsidP="00C76046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2C46D4B6">
          <v:rect id="_x0000_i1032" alt="" style="width:468pt;height:.05pt;mso-width-percent:0;mso-height-percent:0;mso-width-percent:0;mso-height-percent:0" o:hralign="center" o:hrstd="t" o:hrnoshade="t" o:hr="t" fillcolor="black" stroked="f"/>
        </w:pict>
      </w:r>
    </w:p>
    <w:p w14:paraId="7C6E825D" w14:textId="77777777" w:rsidR="00C76046" w:rsidRPr="00C76046" w:rsidRDefault="00C76046" w:rsidP="00C7604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C76046">
        <w:rPr>
          <w:rFonts w:ascii="Raleway" w:eastAsia="Times New Roman" w:hAnsi="Raleway" w:cs="Times New Roman"/>
          <w:color w:val="000000"/>
          <w:kern w:val="0"/>
          <w:sz w:val="20"/>
          <w:szCs w:val="20"/>
          <w14:ligatures w14:val="none"/>
        </w:rPr>
        <w:t> </w:t>
      </w:r>
    </w:p>
    <w:p w14:paraId="368C21E5" w14:textId="6EA68FD1" w:rsidR="00C76046" w:rsidRPr="00C76046" w:rsidRDefault="00C76046" w:rsidP="00C76046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76046">
        <w:rPr>
          <w:rFonts w:ascii="Raleway" w:eastAsia="Times New Roman" w:hAnsi="Raleway" w:cs="Arial"/>
          <w:color w:val="000000"/>
          <w:kern w:val="0"/>
          <w:sz w:val="16"/>
          <w:szCs w:val="16"/>
          <w14:ligatures w14:val="none"/>
        </w:rPr>
        <w:t xml:space="preserve">Date: </w:t>
      </w:r>
      <w:r w:rsidR="00D1595F">
        <w:rPr>
          <w:rFonts w:ascii="Raleway" w:eastAsia="Times New Roman" w:hAnsi="Raleway" w:cs="Arial"/>
          <w:color w:val="000000"/>
          <w:kern w:val="0"/>
          <w:sz w:val="16"/>
          <w:szCs w:val="16"/>
          <w14:ligatures w14:val="none"/>
        </w:rPr>
        <w:t>October 5</w:t>
      </w:r>
      <w:r w:rsidRPr="00C76046">
        <w:rPr>
          <w:rFonts w:ascii="Raleway" w:eastAsia="Times New Roman" w:hAnsi="Raleway" w:cs="Arial"/>
          <w:color w:val="000000"/>
          <w:kern w:val="0"/>
          <w:sz w:val="16"/>
          <w:szCs w:val="16"/>
          <w14:ligatures w14:val="none"/>
        </w:rPr>
        <w:t xml:space="preserve">, </w:t>
      </w:r>
      <w:proofErr w:type="gramStart"/>
      <w:r w:rsidRPr="00C76046">
        <w:rPr>
          <w:rFonts w:ascii="Raleway" w:eastAsia="Times New Roman" w:hAnsi="Raleway" w:cs="Arial"/>
          <w:color w:val="000000"/>
          <w:kern w:val="0"/>
          <w:sz w:val="16"/>
          <w:szCs w:val="16"/>
          <w14:ligatures w14:val="none"/>
        </w:rPr>
        <w:t>2023</w:t>
      </w:r>
      <w:proofErr w:type="gramEnd"/>
      <w:r w:rsidRPr="00C76046">
        <w:rPr>
          <w:rFonts w:ascii="Raleway" w:eastAsia="Times New Roman" w:hAnsi="Raleway" w:cs="Arial"/>
          <w:color w:val="000000"/>
          <w:kern w:val="0"/>
          <w:sz w:val="16"/>
          <w:szCs w:val="16"/>
          <w14:ligatures w14:val="none"/>
        </w:rPr>
        <w:t xml:space="preserve"> </w:t>
      </w:r>
      <w:r>
        <w:rPr>
          <w:rFonts w:ascii="Raleway" w:eastAsia="Times New Roman" w:hAnsi="Raleway" w:cs="Arial"/>
          <w:color w:val="000000"/>
          <w:kern w:val="0"/>
          <w:sz w:val="16"/>
          <w:szCs w:val="16"/>
          <w14:ligatures w14:val="none"/>
        </w:rPr>
        <w:t>6:0</w:t>
      </w:r>
      <w:r w:rsidRPr="00C76046">
        <w:rPr>
          <w:rFonts w:ascii="Raleway" w:eastAsia="Times New Roman" w:hAnsi="Raleway" w:cs="Arial"/>
          <w:color w:val="000000"/>
          <w:kern w:val="0"/>
          <w:sz w:val="16"/>
          <w:szCs w:val="16"/>
          <w14:ligatures w14:val="none"/>
        </w:rPr>
        <w:t>0 PM</w:t>
      </w:r>
    </w:p>
    <w:p w14:paraId="38FD2EA0" w14:textId="2A22FE89" w:rsidR="00C76046" w:rsidRPr="00C76046" w:rsidRDefault="00C76046" w:rsidP="00C76046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76046">
        <w:rPr>
          <w:rFonts w:ascii="Raleway" w:eastAsia="Times New Roman" w:hAnsi="Raleway" w:cs="Arial"/>
          <w:color w:val="000000"/>
          <w:kern w:val="0"/>
          <w:sz w:val="16"/>
          <w:szCs w:val="16"/>
          <w14:ligatures w14:val="none"/>
        </w:rPr>
        <w:t>Location:  </w:t>
      </w:r>
      <w:r>
        <w:rPr>
          <w:rFonts w:ascii="Raleway" w:eastAsia="Times New Roman" w:hAnsi="Raleway" w:cs="Arial"/>
          <w:color w:val="000000"/>
          <w:kern w:val="0"/>
          <w:sz w:val="16"/>
          <w:szCs w:val="16"/>
          <w14:ligatures w14:val="none"/>
        </w:rPr>
        <w:t>Gene Witt Media Center</w:t>
      </w:r>
    </w:p>
    <w:p w14:paraId="63F28132" w14:textId="77777777" w:rsidR="00C76046" w:rsidRDefault="00C76046" w:rsidP="00C76046">
      <w:p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 w:rsidRPr="00C76046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WELCOME</w:t>
      </w:r>
    </w:p>
    <w:p w14:paraId="040E1505" w14:textId="77777777" w:rsidR="00A1639E" w:rsidRDefault="00A1639E" w:rsidP="00C76046">
      <w:p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2D76F49A" w14:textId="53FDEF3D" w:rsidR="00A1639E" w:rsidRPr="007110B6" w:rsidRDefault="00A1639E" w:rsidP="00C76046">
      <w:pPr>
        <w:rPr>
          <w:rFonts w:ascii="Arial" w:eastAsia="Times New Roman" w:hAnsi="Arial" w:cs="Arial"/>
          <w:color w:val="4472C4" w:themeColor="accent1"/>
          <w:kern w:val="0"/>
          <w:sz w:val="22"/>
          <w:szCs w:val="22"/>
          <w14:ligatures w14:val="none"/>
        </w:rPr>
      </w:pPr>
      <w:r w:rsidRPr="007110B6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>Call to Order at 7:14pm</w:t>
      </w:r>
    </w:p>
    <w:p w14:paraId="69534988" w14:textId="77777777" w:rsidR="00C76046" w:rsidRPr="00C76046" w:rsidRDefault="00520F60" w:rsidP="00C76046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345B259B">
          <v:rect id="_x0000_i1031" alt="" style="width:468pt;height:.05pt;mso-width-percent:0;mso-height-percent:0;mso-width-percent:0;mso-height-percent:0" o:hralign="center" o:hrstd="t" o:hrnoshade="t" o:hr="t" fillcolor="black" stroked="f"/>
        </w:pict>
      </w:r>
    </w:p>
    <w:p w14:paraId="6C48028C" w14:textId="77777777" w:rsidR="00D1595F" w:rsidRDefault="00D1595F" w:rsidP="00C76046">
      <w:p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3B38D59A" w14:textId="19E7CA49" w:rsidR="00C76046" w:rsidRPr="00C76046" w:rsidRDefault="00D1595F" w:rsidP="00C76046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OLD BUISNESS</w:t>
      </w:r>
    </w:p>
    <w:p w14:paraId="0E673DB4" w14:textId="77777777" w:rsidR="00C76046" w:rsidRPr="00C76046" w:rsidRDefault="00520F60" w:rsidP="00C76046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27BE7CD5">
          <v:rect id="_x0000_i1030" alt="" style="width:468pt;height:.05pt;mso-width-percent:0;mso-height-percent:0;mso-width-percent:0;mso-height-percent:0" o:hralign="center" o:hrstd="t" o:hrnoshade="t" o:hr="t" fillcolor="black" stroked="f"/>
        </w:pict>
      </w:r>
    </w:p>
    <w:p w14:paraId="6D57CAC1" w14:textId="0063725A" w:rsidR="00D1595F" w:rsidRPr="007110B6" w:rsidRDefault="00D1595F" w:rsidP="00D1595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4472C4" w:themeColor="accent1"/>
          <w:kern w:val="0"/>
          <w:sz w:val="22"/>
          <w:szCs w:val="22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BINGO NIGHT</w:t>
      </w:r>
      <w:r w:rsidR="007110B6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– </w:t>
      </w:r>
      <w:r w:rsidR="007110B6" w:rsidRPr="007110B6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>Carla provided update including that 241 people attended.</w:t>
      </w:r>
    </w:p>
    <w:p w14:paraId="685C7E9E" w14:textId="1C5CF963" w:rsidR="00C76046" w:rsidRPr="00D1595F" w:rsidRDefault="00D1595F" w:rsidP="00D1595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OTIS FUNDRAISER</w:t>
      </w:r>
      <w:r w:rsidR="007110B6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– </w:t>
      </w:r>
      <w:r w:rsidR="007110B6" w:rsidRPr="007110B6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 xml:space="preserve">Carla provided update including preliminary numbers of $48k in </w:t>
      </w:r>
      <w:proofErr w:type="gramStart"/>
      <w:r w:rsidR="007110B6" w:rsidRPr="007110B6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>sales</w:t>
      </w:r>
      <w:proofErr w:type="gramEnd"/>
    </w:p>
    <w:p w14:paraId="78BB6FC5" w14:textId="48E28271" w:rsidR="00D1595F" w:rsidRPr="00D1595F" w:rsidRDefault="00D1595F" w:rsidP="00D1595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SPIRIT GEAR</w:t>
      </w:r>
      <w:r w:rsidR="007110B6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– </w:t>
      </w:r>
      <w:r w:rsidR="007110B6" w:rsidRPr="007110B6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 xml:space="preserve">New order should be arriving at school on 10/9 and order form will be sent home. </w:t>
      </w:r>
    </w:p>
    <w:p w14:paraId="03593821" w14:textId="1AE6A35C" w:rsidR="00D1595F" w:rsidRPr="00D1595F" w:rsidRDefault="00D1595F" w:rsidP="00D1595F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Additional sizes have been ordered and should be in soon.</w:t>
      </w:r>
    </w:p>
    <w:p w14:paraId="65F3A118" w14:textId="70D7535B" w:rsidR="00D1595F" w:rsidRPr="00D1595F" w:rsidRDefault="00D1595F" w:rsidP="00D1595F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All orders that have not been filled, will go home as soon as the shirts are </w:t>
      </w:r>
      <w:proofErr w:type="gramStart"/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received</w:t>
      </w:r>
      <w:proofErr w:type="gramEnd"/>
    </w:p>
    <w:p w14:paraId="2834D5C6" w14:textId="15A29F6B" w:rsidR="00D1595F" w:rsidRPr="00D1595F" w:rsidRDefault="00D1595F" w:rsidP="00D1595F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Thank you for your </w:t>
      </w:r>
      <w:proofErr w:type="gramStart"/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patience</w:t>
      </w:r>
      <w:proofErr w:type="gramEnd"/>
    </w:p>
    <w:p w14:paraId="102AE783" w14:textId="6917D6FC" w:rsidR="00D1595F" w:rsidRPr="007110B6" w:rsidRDefault="00D1595F" w:rsidP="00D1595F">
      <w:pPr>
        <w:pStyle w:val="ListParagraph"/>
        <w:numPr>
          <w:ilvl w:val="0"/>
          <w:numId w:val="9"/>
        </w:numPr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BUSINESS SPONSORS</w:t>
      </w:r>
      <w:r w:rsidR="007110B6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– </w:t>
      </w:r>
      <w:r w:rsidR="007110B6" w:rsidRPr="007110B6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 xml:space="preserve">Carla stated that we presently have 14 business </w:t>
      </w:r>
      <w:proofErr w:type="gramStart"/>
      <w:r w:rsidR="007110B6" w:rsidRPr="007110B6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>sponsor</w:t>
      </w:r>
      <w:proofErr w:type="gramEnd"/>
      <w:r w:rsidR="007110B6" w:rsidRPr="007110B6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 xml:space="preserve"> with more to come. </w:t>
      </w:r>
    </w:p>
    <w:p w14:paraId="045B0F67" w14:textId="0ACAA690" w:rsidR="00D1595F" w:rsidRDefault="00D1595F" w:rsidP="00D1595F">
      <w:pPr>
        <w:pStyle w:val="ListParagraph"/>
        <w:numPr>
          <w:ilvl w:val="1"/>
          <w:numId w:val="9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We currently have 12 Business Sponsors with a couple more requests pending.</w:t>
      </w:r>
    </w:p>
    <w:p w14:paraId="7DE16BE5" w14:textId="34B41ABD" w:rsidR="00D1595F" w:rsidRDefault="00D1595F" w:rsidP="00D1595F">
      <w:pPr>
        <w:pStyle w:val="ListParagraph"/>
        <w:numPr>
          <w:ilvl w:val="2"/>
          <w:numId w:val="9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10 VIP Level</w:t>
      </w:r>
    </w:p>
    <w:p w14:paraId="316F8D6E" w14:textId="35C4BEE0" w:rsidR="00D1595F" w:rsidRPr="00D1595F" w:rsidRDefault="00D1595F" w:rsidP="00D1595F">
      <w:pPr>
        <w:pStyle w:val="ListParagraph"/>
        <w:numPr>
          <w:ilvl w:val="2"/>
          <w:numId w:val="9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2 Blue Eagle Level</w:t>
      </w:r>
    </w:p>
    <w:p w14:paraId="64EED1BA" w14:textId="77777777" w:rsidR="00D1595F" w:rsidRPr="00D1595F" w:rsidRDefault="00D1595F" w:rsidP="00D1595F">
      <w:pPr>
        <w:ind w:left="72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027CBB80" w14:textId="51049581" w:rsidR="00D1595F" w:rsidRPr="00D1595F" w:rsidRDefault="00D1595F" w:rsidP="00D1595F">
      <w:p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NEW BUSINESS</w:t>
      </w:r>
    </w:p>
    <w:p w14:paraId="14F175AC" w14:textId="36798099" w:rsidR="00D1595F" w:rsidRPr="00D1595F" w:rsidRDefault="00520F60" w:rsidP="00D1595F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6E474DDD">
          <v:rect id="_x0000_i1029" alt="" style="width:468pt;height:.05pt;mso-width-percent:0;mso-height-percent:0;mso-width-percent:0;mso-height-percent:0" o:hralign="center" o:hrstd="t" o:hrnoshade="t" o:hr="t" fillcolor="black" stroked="f"/>
        </w:pict>
      </w:r>
    </w:p>
    <w:p w14:paraId="4B1B2E8F" w14:textId="1295DB4A" w:rsidR="00C76046" w:rsidRDefault="00C76046" w:rsidP="00C76046">
      <w:p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46621BE1" w14:textId="769F975A" w:rsidR="00D1595F" w:rsidRDefault="00D1595F" w:rsidP="00D1595F">
      <w:pPr>
        <w:pStyle w:val="ListParagraph"/>
        <w:numPr>
          <w:ilvl w:val="0"/>
          <w:numId w:val="6"/>
        </w:num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STOCK THE PANTRY</w:t>
      </w:r>
      <w:r w:rsidR="007C0EED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7C0EED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>– Carla stated that the pantry would be stocked on 10/16 with a cut off date of 10/12</w:t>
      </w:r>
    </w:p>
    <w:p w14:paraId="583A5E1E" w14:textId="03279063" w:rsidR="00D1595F" w:rsidRDefault="00D1595F" w:rsidP="00D1595F">
      <w:pPr>
        <w:pStyle w:val="ListParagraph"/>
        <w:numPr>
          <w:ilvl w:val="1"/>
          <w:numId w:val="6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We will be asking for monthly donations to stock the teacher’s lounge.</w:t>
      </w:r>
    </w:p>
    <w:p w14:paraId="5ACA5843" w14:textId="00104DCA" w:rsidR="00D1595F" w:rsidRPr="00D1595F" w:rsidRDefault="00D1595F" w:rsidP="00D1595F">
      <w:pPr>
        <w:pStyle w:val="ListParagraph"/>
        <w:numPr>
          <w:ilvl w:val="1"/>
          <w:numId w:val="6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A signup genius is on FB </w:t>
      </w:r>
      <w:proofErr w:type="gramStart"/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today</w:t>
      </w:r>
      <w:proofErr w:type="gramEnd"/>
    </w:p>
    <w:p w14:paraId="2767B1A9" w14:textId="01E31569" w:rsidR="00D1595F" w:rsidRPr="00D1595F" w:rsidRDefault="00D1595F" w:rsidP="00D1595F">
      <w:pPr>
        <w:pStyle w:val="ListParagraph"/>
        <w:numPr>
          <w:ilvl w:val="1"/>
          <w:numId w:val="6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A donation bin is in the front </w:t>
      </w:r>
      <w:proofErr w:type="gramStart"/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lobby</w:t>
      </w:r>
      <w:proofErr w:type="gramEnd"/>
    </w:p>
    <w:p w14:paraId="262DD1E2" w14:textId="56F33779" w:rsidR="00D1595F" w:rsidRPr="00D1595F" w:rsidRDefault="00D1595F" w:rsidP="00D1595F">
      <w:pPr>
        <w:pStyle w:val="ListParagraph"/>
        <w:numPr>
          <w:ilvl w:val="0"/>
          <w:numId w:val="7"/>
        </w:num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BOOK FAIR</w:t>
      </w:r>
      <w: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– SCHOOL EVENT</w:t>
      </w:r>
      <w:r w:rsidR="007C0EED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– </w:t>
      </w:r>
      <w:r w:rsidR="007C0EED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 xml:space="preserve">Carla discussed the book fair and reminded of the signup </w:t>
      </w:r>
      <w:proofErr w:type="gramStart"/>
      <w:r w:rsidR="007C0EED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>genius</w:t>
      </w:r>
      <w:proofErr w:type="gramEnd"/>
    </w:p>
    <w:p w14:paraId="39D6A3B1" w14:textId="51FD476A" w:rsidR="00D1595F" w:rsidRPr="00D1595F" w:rsidRDefault="00D1595F" w:rsidP="00D1595F">
      <w:pPr>
        <w:pStyle w:val="ListParagraph"/>
        <w:numPr>
          <w:ilvl w:val="1"/>
          <w:numId w:val="7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October 16 – 20 8am – 3pm in the Media Center</w:t>
      </w:r>
    </w:p>
    <w:p w14:paraId="71B57FF3" w14:textId="301CFDA9" w:rsidR="00D1595F" w:rsidRDefault="00D1595F" w:rsidP="00D1595F">
      <w:pPr>
        <w:pStyle w:val="ListParagraph"/>
        <w:numPr>
          <w:ilvl w:val="1"/>
          <w:numId w:val="7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Extended Hours on October 18</w:t>
      </w:r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 4:30pm – 7:30pm (in coordination with Fall Food Truck Rally)</w:t>
      </w:r>
    </w:p>
    <w:p w14:paraId="0F5B2BC4" w14:textId="431EA5D9" w:rsidR="00D1595F" w:rsidRDefault="00D1595F" w:rsidP="00D1595F">
      <w:pPr>
        <w:pStyle w:val="ListParagraph"/>
        <w:numPr>
          <w:ilvl w:val="1"/>
          <w:numId w:val="7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Parents may shop with the students before school or at lunch.</w:t>
      </w:r>
    </w:p>
    <w:p w14:paraId="70F3D902" w14:textId="465D813A" w:rsidR="00D1595F" w:rsidRPr="00D1595F" w:rsidRDefault="00D1595F" w:rsidP="00D1595F">
      <w:pPr>
        <w:pStyle w:val="ListParagraph"/>
        <w:numPr>
          <w:ilvl w:val="1"/>
          <w:numId w:val="7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No students will be allowed to shop on their own before school.</w:t>
      </w:r>
    </w:p>
    <w:p w14:paraId="6926B49D" w14:textId="23E37D9E" w:rsidR="00D1595F" w:rsidRPr="00D1595F" w:rsidRDefault="00D1595F" w:rsidP="00D1595F">
      <w:pPr>
        <w:pStyle w:val="ListParagraph"/>
        <w:numPr>
          <w:ilvl w:val="1"/>
          <w:numId w:val="7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A signup genius for volunteers will be posted on FB on Friday. </w:t>
      </w:r>
    </w:p>
    <w:p w14:paraId="36C618FA" w14:textId="46E0F371" w:rsidR="00D1595F" w:rsidRPr="00D1595F" w:rsidRDefault="00D1595F" w:rsidP="00D1595F">
      <w:pPr>
        <w:pStyle w:val="ListParagraph"/>
        <w:numPr>
          <w:ilvl w:val="0"/>
          <w:numId w:val="7"/>
        </w:num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FALL FOOD TRUCK RALLY</w:t>
      </w:r>
      <w:r w:rsidR="007C0EED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– </w:t>
      </w:r>
      <w:r w:rsidR="007C0EED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 xml:space="preserve">Mike discussed the food truck rally and the food trucks that would be there. </w:t>
      </w:r>
    </w:p>
    <w:p w14:paraId="1CE75492" w14:textId="12209AC3" w:rsidR="00D1595F" w:rsidRDefault="00D1595F" w:rsidP="00D1595F">
      <w:pPr>
        <w:pStyle w:val="ListParagraph"/>
        <w:numPr>
          <w:ilvl w:val="1"/>
          <w:numId w:val="6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October 18</w:t>
      </w:r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 – 5pm – 8pm</w:t>
      </w:r>
    </w:p>
    <w:p w14:paraId="03A2F438" w14:textId="334E0726" w:rsidR="00D1595F" w:rsidRPr="00D1595F" w:rsidRDefault="00D1595F" w:rsidP="00D1595F">
      <w:pPr>
        <w:pStyle w:val="ListParagraph"/>
        <w:numPr>
          <w:ilvl w:val="1"/>
          <w:numId w:val="6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5 vendors – something for everyone!</w:t>
      </w:r>
    </w:p>
    <w:p w14:paraId="17BDACA2" w14:textId="5A665258" w:rsidR="00D1595F" w:rsidRDefault="00D1595F" w:rsidP="00D1595F">
      <w:pPr>
        <w:pStyle w:val="ListParagraph"/>
        <w:numPr>
          <w:ilvl w:val="0"/>
          <w:numId w:val="10"/>
        </w:num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TRUNK OR TREAT</w:t>
      </w:r>
      <w:r w:rsidR="007C0EED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– </w:t>
      </w:r>
      <w:r w:rsidR="007C0EED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 xml:space="preserve">Carla reminded everyone that the candy donations are still </w:t>
      </w:r>
      <w:proofErr w:type="gramStart"/>
      <w:r w:rsidR="007C0EED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>needed</w:t>
      </w:r>
      <w:proofErr w:type="gramEnd"/>
      <w:r w:rsidR="007C0EED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 xml:space="preserve"> and the box is in the front office. </w:t>
      </w:r>
    </w:p>
    <w:p w14:paraId="6D0725FE" w14:textId="4CCD445E" w:rsidR="00D1595F" w:rsidRPr="00D1595F" w:rsidRDefault="00D1595F" w:rsidP="00D1595F">
      <w:pPr>
        <w:pStyle w:val="ListParagraph"/>
        <w:numPr>
          <w:ilvl w:val="1"/>
          <w:numId w:val="10"/>
        </w:num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October 27</w:t>
      </w:r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 – 6pm – 8pm</w:t>
      </w:r>
    </w:p>
    <w:p w14:paraId="48B0575E" w14:textId="37EF8484" w:rsidR="00D1595F" w:rsidRPr="00D1595F" w:rsidRDefault="00D1595F" w:rsidP="00D1595F">
      <w:pPr>
        <w:pStyle w:val="ListParagraph"/>
        <w:numPr>
          <w:ilvl w:val="1"/>
          <w:numId w:val="10"/>
        </w:num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Ways to be </w:t>
      </w:r>
      <w:proofErr w:type="gramStart"/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involved</w:t>
      </w:r>
      <w:proofErr w:type="gramEnd"/>
    </w:p>
    <w:p w14:paraId="094BDFF9" w14:textId="744BEDF9" w:rsidR="00D1595F" w:rsidRPr="00D1595F" w:rsidRDefault="00D1595F" w:rsidP="00D1595F">
      <w:pPr>
        <w:pStyle w:val="ListParagraph"/>
        <w:numPr>
          <w:ilvl w:val="2"/>
          <w:numId w:val="10"/>
        </w:num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Candy donations – Feed the candy monster in the front office.</w:t>
      </w:r>
    </w:p>
    <w:p w14:paraId="23B297DA" w14:textId="56DCFCCC" w:rsidR="00D1595F" w:rsidRPr="00D1595F" w:rsidRDefault="00D1595F" w:rsidP="00D1595F">
      <w:pPr>
        <w:pStyle w:val="ListParagraph"/>
        <w:numPr>
          <w:ilvl w:val="2"/>
          <w:numId w:val="10"/>
        </w:num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Decorate your trunk and hand out candy – signup genius is on FB.</w:t>
      </w:r>
    </w:p>
    <w:p w14:paraId="7B9778BA" w14:textId="77777777" w:rsidR="007C0EED" w:rsidRDefault="007C0EED" w:rsidP="00D1595F">
      <w:pPr>
        <w:pStyle w:val="ListParagraph"/>
        <w:numPr>
          <w:ilvl w:val="0"/>
          <w:numId w:val="10"/>
        </w:num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70AB2CC7" w14:textId="77777777" w:rsidR="007C0EED" w:rsidRDefault="007C0EED" w:rsidP="00D1595F">
      <w:pPr>
        <w:pStyle w:val="ListParagraph"/>
        <w:numPr>
          <w:ilvl w:val="0"/>
          <w:numId w:val="10"/>
        </w:num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4C0798B0" w14:textId="7CFF7EAA" w:rsidR="00D1595F" w:rsidRDefault="00D1595F" w:rsidP="00D1595F">
      <w:pPr>
        <w:pStyle w:val="ListParagraph"/>
        <w:numPr>
          <w:ilvl w:val="0"/>
          <w:numId w:val="10"/>
        </w:num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lastRenderedPageBreak/>
        <w:t>VOLUNTEER REQUEST – CALLING ALL ARTIST!</w:t>
      </w:r>
      <w:r w:rsidR="007C0EED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7C0EED">
        <w:rPr>
          <w:rFonts w:ascii="Raleway" w:eastAsia="Times New Roman" w:hAnsi="Raleway" w:cs="Arial"/>
          <w:b/>
          <w:bCs/>
          <w:color w:val="4472C4" w:themeColor="accent1"/>
          <w:kern w:val="0"/>
          <w:sz w:val="20"/>
          <w:szCs w:val="20"/>
          <w14:ligatures w14:val="none"/>
        </w:rPr>
        <w:t xml:space="preserve"> - The PTO is looking for someone or people to repaint the map in front of the office. </w:t>
      </w:r>
    </w:p>
    <w:p w14:paraId="5FFAA8BC" w14:textId="18A853A8" w:rsidR="00D1595F" w:rsidRPr="00D1595F" w:rsidRDefault="00D1595F" w:rsidP="00D1595F">
      <w:pPr>
        <w:pStyle w:val="ListParagraph"/>
        <w:numPr>
          <w:ilvl w:val="1"/>
          <w:numId w:val="10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We are looking</w:t>
      </w:r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 for someone to touch up the sidewalk map at the entrance to the front office.  Also, </w:t>
      </w: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to </w:t>
      </w:r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add Hawaii and Alaska back to the map.</w:t>
      </w:r>
    </w:p>
    <w:p w14:paraId="2636B087" w14:textId="476D7CC5" w:rsidR="00D1595F" w:rsidRPr="00D1595F" w:rsidRDefault="00D1595F" w:rsidP="00D1595F">
      <w:pPr>
        <w:pStyle w:val="ListParagraph"/>
        <w:numPr>
          <w:ilvl w:val="1"/>
          <w:numId w:val="10"/>
        </w:num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Anyone interested in donating their talent and time, please email Genewittpto@gmail.com</w:t>
      </w:r>
    </w:p>
    <w:p w14:paraId="0F44CCB3" w14:textId="77777777" w:rsidR="00D1595F" w:rsidRPr="00D1595F" w:rsidRDefault="00D1595F" w:rsidP="00D1595F">
      <w:pPr>
        <w:pStyle w:val="ListParagraph"/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2DAFCA17" w14:textId="38529B5C" w:rsidR="00D1595F" w:rsidRPr="00D1595F" w:rsidRDefault="00C76046" w:rsidP="00D1595F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TREASURER’S REPORT </w:t>
      </w:r>
    </w:p>
    <w:p w14:paraId="2543A86E" w14:textId="77777777" w:rsidR="00C76046" w:rsidRPr="00C76046" w:rsidRDefault="00520F60" w:rsidP="00C76046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51C7C2D5">
          <v:rect id="_x0000_i1028" alt="" style="width:468pt;height:.05pt;mso-width-percent:0;mso-height-percent:0;mso-width-percent:0;mso-height-percent:0" o:hralign="center" o:hrstd="t" o:hrnoshade="t" o:hr="t" fillcolor="black" stroked="f"/>
        </w:pict>
      </w:r>
    </w:p>
    <w:p w14:paraId="66FD7C74" w14:textId="1CD63103" w:rsidR="00D1595F" w:rsidRDefault="00C76046" w:rsidP="00D1595F">
      <w:pPr>
        <w:numPr>
          <w:ilvl w:val="0"/>
          <w:numId w:val="2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Budget</w:t>
      </w:r>
      <w:r w:rsidR="00D1595F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 – Vote on 23/24 Budget</w:t>
      </w:r>
    </w:p>
    <w:p w14:paraId="12B5AB30" w14:textId="7CBFD93A" w:rsidR="00C76046" w:rsidRPr="00D1595F" w:rsidRDefault="00C76046" w:rsidP="00D1595F">
      <w:pPr>
        <w:numPr>
          <w:ilvl w:val="0"/>
          <w:numId w:val="2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New Mini Grants</w:t>
      </w:r>
    </w:p>
    <w:p w14:paraId="4064AA69" w14:textId="5A909A6F" w:rsidR="00C76046" w:rsidRPr="00C76046" w:rsidRDefault="00C76046" w:rsidP="00C76046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MINI GRANTS</w:t>
      </w:r>
      <w:r w:rsidRPr="00C76046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- </w:t>
      </w:r>
      <w:r w:rsid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SEPTEMBER</w:t>
      </w:r>
    </w:p>
    <w:p w14:paraId="70EA617F" w14:textId="77777777" w:rsidR="00C76046" w:rsidRPr="00C76046" w:rsidRDefault="00520F60" w:rsidP="00C76046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778A3BD8"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14:paraId="02FEEBD0" w14:textId="6E1133D8" w:rsidR="00D1595F" w:rsidRPr="00D1595F" w:rsidRDefault="00D1595F" w:rsidP="00C76046">
      <w:pPr>
        <w:numPr>
          <w:ilvl w:val="0"/>
          <w:numId w:val="3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18 Books to read to student – EPK Classroom</w:t>
      </w:r>
    </w:p>
    <w:p w14:paraId="61E424A3" w14:textId="77C962C7" w:rsidR="00C76046" w:rsidRPr="00C76046" w:rsidRDefault="00D1595F" w:rsidP="00D1595F">
      <w:pPr>
        <w:numPr>
          <w:ilvl w:val="0"/>
          <w:numId w:val="3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Flexible Seating – 4</w:t>
      </w:r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 grade classroom</w:t>
      </w:r>
    </w:p>
    <w:p w14:paraId="20A8AF7F" w14:textId="77777777" w:rsidR="00C76046" w:rsidRPr="00C76046" w:rsidRDefault="00C76046" w:rsidP="00C76046">
      <w:p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6E9DC92F" w14:textId="2F52880F" w:rsidR="00C76046" w:rsidRPr="00C76046" w:rsidRDefault="00C76046" w:rsidP="00C76046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76046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CALENDAR </w:t>
      </w:r>
    </w:p>
    <w:p w14:paraId="363BFAA0" w14:textId="77777777" w:rsidR="00C76046" w:rsidRPr="00C76046" w:rsidRDefault="00520F60" w:rsidP="00C76046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0D26BED7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47BC6933" w14:textId="77777777" w:rsidR="00D1595F" w:rsidRPr="00D1595F" w:rsidRDefault="00D1595F" w:rsidP="00C76046">
      <w:pPr>
        <w:numPr>
          <w:ilvl w:val="0"/>
          <w:numId w:val="4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October 11 – Q1 Student Celebration – Kona Ice.</w:t>
      </w:r>
    </w:p>
    <w:p w14:paraId="360A8AFE" w14:textId="788F270C" w:rsidR="00C76046" w:rsidRPr="00C76046" w:rsidRDefault="00D1595F" w:rsidP="00C76046">
      <w:pPr>
        <w:numPr>
          <w:ilvl w:val="0"/>
          <w:numId w:val="4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October 13 – Record Day – No School</w:t>
      </w:r>
    </w:p>
    <w:p w14:paraId="4D82F4F6" w14:textId="2F48D23D" w:rsidR="00C76046" w:rsidRPr="00D1595F" w:rsidRDefault="00D1595F" w:rsidP="00C76046">
      <w:pPr>
        <w:numPr>
          <w:ilvl w:val="0"/>
          <w:numId w:val="4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1595F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October 16 – 20 – Fall Book Fair</w:t>
      </w:r>
    </w:p>
    <w:p w14:paraId="33FC4E2B" w14:textId="5431F150" w:rsidR="00C76046" w:rsidRPr="00D1595F" w:rsidRDefault="00D1595F" w:rsidP="00C76046">
      <w:pPr>
        <w:numPr>
          <w:ilvl w:val="0"/>
          <w:numId w:val="4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October 18 – Extended Book Fair Hours (4:30pm – 7:30pm)</w:t>
      </w:r>
    </w:p>
    <w:p w14:paraId="714FA86D" w14:textId="3140F487" w:rsidR="00C76046" w:rsidRPr="00D1595F" w:rsidRDefault="00D1595F" w:rsidP="00C76046">
      <w:pPr>
        <w:numPr>
          <w:ilvl w:val="0"/>
          <w:numId w:val="4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October 18 – Fall Food Truck Rally (5pm – 8pm)</w:t>
      </w:r>
    </w:p>
    <w:p w14:paraId="08D90419" w14:textId="690252ED" w:rsidR="00D1595F" w:rsidRPr="00D1595F" w:rsidRDefault="00D1595F" w:rsidP="00C76046">
      <w:pPr>
        <w:numPr>
          <w:ilvl w:val="0"/>
          <w:numId w:val="4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October 24 – School Picture Retake Day</w:t>
      </w:r>
    </w:p>
    <w:p w14:paraId="05DDBAF6" w14:textId="009AB508" w:rsidR="00D1595F" w:rsidRPr="00D1595F" w:rsidRDefault="00D1595F" w:rsidP="00C76046">
      <w:pPr>
        <w:numPr>
          <w:ilvl w:val="0"/>
          <w:numId w:val="4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October 27 – Fall Parade</w:t>
      </w:r>
    </w:p>
    <w:p w14:paraId="3BB2C8C9" w14:textId="5F8B59B2" w:rsidR="00D1595F" w:rsidRPr="00D1595F" w:rsidRDefault="00D1595F" w:rsidP="00C76046">
      <w:pPr>
        <w:numPr>
          <w:ilvl w:val="0"/>
          <w:numId w:val="4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October 27 – Trunk or Treat (6pm – 8pm)</w:t>
      </w:r>
    </w:p>
    <w:p w14:paraId="26380A9A" w14:textId="125BC930" w:rsidR="00D1595F" w:rsidRPr="00D1595F" w:rsidRDefault="00D1595F" w:rsidP="00C76046">
      <w:pPr>
        <w:numPr>
          <w:ilvl w:val="0"/>
          <w:numId w:val="4"/>
        </w:numPr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November 1 – Early Release (1:50pm)</w:t>
      </w:r>
    </w:p>
    <w:p w14:paraId="6FC00047" w14:textId="4D0D6EAB" w:rsidR="00C76046" w:rsidRPr="00D1595F" w:rsidRDefault="00D1595F" w:rsidP="00C76046">
      <w:pPr>
        <w:numPr>
          <w:ilvl w:val="0"/>
          <w:numId w:val="4"/>
        </w:numPr>
        <w:ind w:left="1440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November 2 – SAC/PTO Meeting (6pm)</w:t>
      </w:r>
    </w:p>
    <w:p w14:paraId="01DF846D" w14:textId="77777777" w:rsidR="00C76046" w:rsidRDefault="00C76046" w:rsidP="00C76046">
      <w:p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2169A4AD" w14:textId="77777777" w:rsidR="00C76046" w:rsidRDefault="00C76046" w:rsidP="00C76046">
      <w:p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0C039DA9" w14:textId="023832C0" w:rsidR="00C76046" w:rsidRPr="00C76046" w:rsidRDefault="00D1595F" w:rsidP="00C76046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PTO INFORMATION</w:t>
      </w:r>
    </w:p>
    <w:p w14:paraId="20CCB6EA" w14:textId="6EE8725A" w:rsidR="00287FA1" w:rsidRPr="00D1595F" w:rsidRDefault="00520F60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5404FE70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66ECEA75" w14:textId="13D598ED" w:rsidR="00E204DC" w:rsidRPr="00D1595F" w:rsidRDefault="00D1595F">
      <w:p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BOARD </w:t>
      </w:r>
      <w:proofErr w:type="gramStart"/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M</w:t>
      </w:r>
      <w: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EMBERS</w:t>
      </w: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 xml:space="preserve"> :</w:t>
      </w:r>
      <w:proofErr w:type="gramEnd"/>
    </w:p>
    <w:p w14:paraId="32C8A1FE" w14:textId="45F43708" w:rsidR="00E204DC" w:rsidRDefault="00D1595F">
      <w:p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President - </w:t>
      </w:r>
      <w:r w:rsidR="00E204DC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Carla Santoro</w:t>
      </w:r>
    </w:p>
    <w:p w14:paraId="153360BF" w14:textId="5B848E50" w:rsidR="00E204DC" w:rsidRDefault="00D1595F">
      <w:p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Vice President - </w:t>
      </w:r>
      <w:r w:rsidR="00E204DC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Kiley Cannon</w:t>
      </w:r>
    </w:p>
    <w:p w14:paraId="57E3AB75" w14:textId="556256E5" w:rsidR="00E204DC" w:rsidRDefault="00D1595F">
      <w:p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Treasurer - </w:t>
      </w:r>
      <w:r w:rsidR="00E204DC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Shannon Cooley</w:t>
      </w:r>
    </w:p>
    <w:p w14:paraId="14A7307B" w14:textId="66AE34B6" w:rsidR="00E204DC" w:rsidRDefault="00D1595F">
      <w:p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Corresponding Secretary - </w:t>
      </w:r>
      <w:r w:rsidR="00E204DC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Cara </w:t>
      </w:r>
      <w:proofErr w:type="spellStart"/>
      <w:r w:rsidR="00E204DC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Misiewicz</w:t>
      </w:r>
      <w:proofErr w:type="spellEnd"/>
    </w:p>
    <w:p w14:paraId="606CBA74" w14:textId="642B6096" w:rsidR="00E204DC" w:rsidRDefault="00D1595F">
      <w:p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Recording Secretary/ FBI - </w:t>
      </w:r>
      <w:r w:rsidR="00E204DC"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>Mike Lynch</w:t>
      </w:r>
    </w:p>
    <w:p w14:paraId="483745A9" w14:textId="77777777" w:rsidR="00E204DC" w:rsidRDefault="00E204DC">
      <w:p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</w:p>
    <w:p w14:paraId="1BFC8FB1" w14:textId="02BF0DD2" w:rsidR="00D1595F" w:rsidRDefault="00D1595F">
      <w:p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EMAIL</w:t>
      </w: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 – </w:t>
      </w:r>
      <w:hyperlink r:id="rId7" w:history="1">
        <w:r w:rsidRPr="00804ACE">
          <w:rPr>
            <w:rStyle w:val="Hyperlink"/>
            <w:rFonts w:ascii="Raleway" w:eastAsia="Times New Roman" w:hAnsi="Raleway" w:cs="Arial"/>
            <w:kern w:val="0"/>
            <w:sz w:val="20"/>
            <w:szCs w:val="20"/>
            <w14:ligatures w14:val="none"/>
          </w:rPr>
          <w:t>GENEWITTPTO@GMAIL.COM</w:t>
        </w:r>
      </w:hyperlink>
    </w:p>
    <w:p w14:paraId="1DBA153A" w14:textId="1CB3508C" w:rsidR="00D1595F" w:rsidRDefault="00D1595F">
      <w:p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FB GROUP</w:t>
      </w: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 – GENE WITT PTO (be sure to answer questions before requesting to join)</w:t>
      </w:r>
    </w:p>
    <w:p w14:paraId="10B61E69" w14:textId="510FD389" w:rsidR="00D1595F" w:rsidRDefault="00D1595F">
      <w:p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  <w:r w:rsidRPr="00D1595F"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14:ligatures w14:val="none"/>
        </w:rPr>
        <w:t>ONLINE</w:t>
      </w:r>
      <w: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  <w:t xml:space="preserve"> – GENEWITTPTO.COM</w:t>
      </w:r>
    </w:p>
    <w:p w14:paraId="6AC83F93" w14:textId="77777777" w:rsidR="00D1595F" w:rsidRDefault="00D1595F">
      <w:p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</w:p>
    <w:p w14:paraId="3DDFF9F6" w14:textId="54ECF67B" w:rsidR="00E204DC" w:rsidRPr="00E204DC" w:rsidRDefault="00E204DC">
      <w:pPr>
        <w:rPr>
          <w:rFonts w:ascii="Raleway" w:eastAsia="Times New Roman" w:hAnsi="Raleway" w:cs="Arial"/>
          <w:color w:val="000000"/>
          <w:kern w:val="0"/>
          <w:sz w:val="20"/>
          <w:szCs w:val="20"/>
          <w14:ligatures w14:val="none"/>
        </w:rPr>
      </w:pPr>
    </w:p>
    <w:sectPr w:rsidR="00E204DC" w:rsidRPr="00E204DC" w:rsidSect="00D159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oboto Slab"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9C"/>
    <w:multiLevelType w:val="multilevel"/>
    <w:tmpl w:val="09AC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A2A12"/>
    <w:multiLevelType w:val="multilevel"/>
    <w:tmpl w:val="7D0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007E5"/>
    <w:multiLevelType w:val="multilevel"/>
    <w:tmpl w:val="FF4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80E8C"/>
    <w:multiLevelType w:val="hybridMultilevel"/>
    <w:tmpl w:val="906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3220"/>
    <w:multiLevelType w:val="hybridMultilevel"/>
    <w:tmpl w:val="0902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B6D43"/>
    <w:multiLevelType w:val="multilevel"/>
    <w:tmpl w:val="CAEE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54030"/>
    <w:multiLevelType w:val="hybridMultilevel"/>
    <w:tmpl w:val="5980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1767"/>
    <w:multiLevelType w:val="hybridMultilevel"/>
    <w:tmpl w:val="D0F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32EDF"/>
    <w:multiLevelType w:val="hybridMultilevel"/>
    <w:tmpl w:val="490C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7764D"/>
    <w:multiLevelType w:val="multilevel"/>
    <w:tmpl w:val="6494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895151">
    <w:abstractNumId w:val="1"/>
  </w:num>
  <w:num w:numId="2" w16cid:durableId="300156336">
    <w:abstractNumId w:val="2"/>
  </w:num>
  <w:num w:numId="3" w16cid:durableId="1532913328">
    <w:abstractNumId w:val="5"/>
  </w:num>
  <w:num w:numId="4" w16cid:durableId="802430603">
    <w:abstractNumId w:val="0"/>
  </w:num>
  <w:num w:numId="5" w16cid:durableId="66655136">
    <w:abstractNumId w:val="9"/>
  </w:num>
  <w:num w:numId="6" w16cid:durableId="1815876765">
    <w:abstractNumId w:val="7"/>
  </w:num>
  <w:num w:numId="7" w16cid:durableId="1472165167">
    <w:abstractNumId w:val="6"/>
  </w:num>
  <w:num w:numId="8" w16cid:durableId="1126972679">
    <w:abstractNumId w:val="8"/>
  </w:num>
  <w:num w:numId="9" w16cid:durableId="997994741">
    <w:abstractNumId w:val="3"/>
  </w:num>
  <w:num w:numId="10" w16cid:durableId="47925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46"/>
    <w:rsid w:val="00063A51"/>
    <w:rsid w:val="001D6109"/>
    <w:rsid w:val="00287FA1"/>
    <w:rsid w:val="002A33AC"/>
    <w:rsid w:val="004165C3"/>
    <w:rsid w:val="004F7EB5"/>
    <w:rsid w:val="00520F60"/>
    <w:rsid w:val="007110B6"/>
    <w:rsid w:val="007A2EF5"/>
    <w:rsid w:val="007C0EED"/>
    <w:rsid w:val="009027D3"/>
    <w:rsid w:val="009A2D09"/>
    <w:rsid w:val="00A1639E"/>
    <w:rsid w:val="00C76046"/>
    <w:rsid w:val="00D1595F"/>
    <w:rsid w:val="00E204DC"/>
    <w:rsid w:val="00E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6E19"/>
  <w15:chartTrackingRefBased/>
  <w15:docId w15:val="{4BA06352-D0EE-3940-9766-5DCB19EA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0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15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WITTP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Cocks</dc:creator>
  <cp:keywords/>
  <dc:description/>
  <cp:lastModifiedBy>Michael Lynch</cp:lastModifiedBy>
  <cp:revision>5</cp:revision>
  <cp:lastPrinted>2023-09-07T03:22:00Z</cp:lastPrinted>
  <dcterms:created xsi:type="dcterms:W3CDTF">2023-10-24T11:19:00Z</dcterms:created>
  <dcterms:modified xsi:type="dcterms:W3CDTF">2023-10-25T00:40:00Z</dcterms:modified>
</cp:coreProperties>
</file>